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552E0">
      <w:pPr>
        <w:spacing w:line="580" w:lineRule="exact"/>
        <w:jc w:val="both"/>
        <w:rPr>
          <w:rFonts w:hint="default" w:ascii="楷体_GB2312" w:hAnsi="楷体_GB2312" w:eastAsia="楷体_GB2312" w:cs="楷体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highlight w:val="none"/>
          <w:lang w:eastAsia="zh-CN"/>
        </w:rPr>
        <w:t>附件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highlight w:val="none"/>
          <w:lang w:val="en-US" w:eastAsia="zh-CN"/>
        </w:rPr>
        <w:t>2</w:t>
      </w:r>
    </w:p>
    <w:p w14:paraId="1A7B7C88">
      <w:pPr>
        <w:spacing w:line="580" w:lineRule="exact"/>
        <w:jc w:val="center"/>
        <w:rPr>
          <w:rFonts w:hint="eastAsia" w:ascii="仿宋_GB2312" w:eastAsia="仿宋_GB2312"/>
          <w:sz w:val="32"/>
          <w:szCs w:val="32"/>
          <w:highlight w:val="none"/>
        </w:rPr>
      </w:pPr>
    </w:p>
    <w:p w14:paraId="43807C91"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  <w:highlight w:val="none"/>
        </w:rPr>
      </w:pPr>
      <w:r>
        <w:rPr>
          <w:rFonts w:hint="eastAsia" w:ascii="方正小标宋简体" w:eastAsia="方正小标宋简体"/>
          <w:sz w:val="36"/>
          <w:szCs w:val="36"/>
          <w:highlight w:val="none"/>
          <w:lang w:val="en-US" w:eastAsia="zh-CN"/>
        </w:rPr>
        <w:t xml:space="preserve">   </w:t>
      </w:r>
      <w:bookmarkStart w:id="0" w:name="_GoBack"/>
      <w:r>
        <w:rPr>
          <w:rFonts w:hint="eastAsia" w:ascii="方正小标宋简体" w:eastAsia="方正小标宋简体"/>
          <w:sz w:val="36"/>
          <w:szCs w:val="36"/>
          <w:highlight w:val="none"/>
        </w:rPr>
        <w:t>福州市</w:t>
      </w:r>
      <w:r>
        <w:rPr>
          <w:rFonts w:hint="eastAsia" w:ascii="方正小标宋简体" w:eastAsia="方正小标宋简体"/>
          <w:sz w:val="36"/>
          <w:szCs w:val="36"/>
          <w:highlight w:val="none"/>
          <w:lang w:eastAsia="zh-CN"/>
        </w:rPr>
        <w:t>中心四</w:t>
      </w:r>
      <w:r>
        <w:rPr>
          <w:rFonts w:hint="eastAsia" w:ascii="方正小标宋简体" w:eastAsia="方正小标宋简体"/>
          <w:sz w:val="36"/>
          <w:szCs w:val="36"/>
          <w:highlight w:val="none"/>
        </w:rPr>
        <w:t>城区</w:t>
      </w:r>
      <w:r>
        <w:rPr>
          <w:rFonts w:hint="eastAsia" w:ascii="方正小标宋简体" w:eastAsia="方正小标宋简体"/>
          <w:sz w:val="36"/>
          <w:szCs w:val="36"/>
          <w:highlight w:val="none"/>
          <w:lang w:eastAsia="zh-CN"/>
        </w:rPr>
        <w:t>公租房</w:t>
      </w:r>
      <w:r>
        <w:rPr>
          <w:rFonts w:hint="eastAsia" w:ascii="方正小标宋简体" w:eastAsia="方正小标宋简体"/>
          <w:sz w:val="36"/>
          <w:szCs w:val="36"/>
          <w:highlight w:val="none"/>
        </w:rPr>
        <w:t>申请审核和分配流程图</w:t>
      </w:r>
    </w:p>
    <w:bookmarkEnd w:id="0"/>
    <w:p w14:paraId="13B3FB91"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  <w:highlight w:val="none"/>
        </w:rPr>
      </w:pPr>
    </w:p>
    <w:p w14:paraId="0C49B001"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  <w:highlight w:val="none"/>
        </w:rPr>
      </w:pPr>
      <w:r>
        <w:rPr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342900</wp:posOffset>
                </wp:positionV>
                <wp:extent cx="2514600" cy="207645"/>
                <wp:effectExtent l="4445" t="4445" r="14605" b="16510"/>
                <wp:wrapNone/>
                <wp:docPr id="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305AC9E"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  <w:t>居住地街（乡、镇）窗口</w:t>
                            </w: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申请</w:t>
                            </w: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  <w:t>或线上申请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72.5pt;margin-top:27pt;height:16.35pt;width:198pt;z-index:251661312;mso-width-relative:page;mso-height-relative:page;" fillcolor="#FFFFFF" filled="t" stroked="t" coordsize="21600,21600" o:gfxdata="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OFp/N2AAAAAkBAAAPAAAAAAAAAAEA&#10;IAAAACIAAABkcnMvZG93bnJldi54bWxQSwECFAAUAAAACACHTuJAVEs+zkgCAAC1BAAADgAAAAAA&#10;AAABACAAAAAnAQAAZHJzL2Uyb0RvYy54bWxQSwUGAAAAAAYABgBZAQAA4QUAAAAA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 w14:paraId="7305AC9E"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  <w:t>居住地街（乡、镇）窗口</w:t>
                      </w: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申请</w:t>
                      </w: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  <w:t>或线上申请</w:t>
                      </w:r>
                    </w:p>
                  </w:txbxContent>
                </v:textbox>
              </v:shape>
            </w:pict>
          </mc:Fallback>
        </mc:AlternateContent>
      </w:r>
    </w:p>
    <w:p w14:paraId="4E070873">
      <w:pPr>
        <w:spacing w:line="600" w:lineRule="exact"/>
        <w:jc w:val="center"/>
        <w:rPr>
          <w:rFonts w:hint="eastAsia"/>
          <w:highlight w:val="none"/>
        </w:rPr>
      </w:pP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4314825</wp:posOffset>
                </wp:positionH>
                <wp:positionV relativeFrom="paragraph">
                  <wp:posOffset>933450</wp:posOffset>
                </wp:positionV>
                <wp:extent cx="0" cy="198120"/>
                <wp:effectExtent l="38100" t="0" r="38100" b="11430"/>
                <wp:wrapNone/>
                <wp:docPr id="5" name="直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5" o:spid="_x0000_s1026" o:spt="20" style="position:absolute;left:0pt;margin-left:339.75pt;margin-top:73.5pt;height:15.6pt;width:0pt;z-index:251660288;mso-width-relative:page;mso-height-relative:page;" filled="f" stroked="t" coordsize="21600,21600" o:gfxdata="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CwT8ptkAAAALAQAADwAAAAAAAAABACAAAAAiAAAAZHJzL2Rvd25yZXYueG1sUEsBAhQA&#10;FAAAAAgAh07iQLWq8vPxAQAA6wMAAA4AAAAAAAAAAQAgAAAAKA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99060</wp:posOffset>
                </wp:positionV>
                <wp:extent cx="344805" cy="1981200"/>
                <wp:effectExtent l="4445" t="5080" r="12700" b="1397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08735" y="2770505"/>
                          <a:ext cx="34480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460133E"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ascii="仿宋_GB2312" w:eastAsia="仿宋_GB2312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15A75750"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ascii="仿宋_GB2312" w:eastAsia="仿宋_GB2312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62BE6EC5"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hint="eastAsia" w:ascii="仿宋_GB2312" w:eastAsia="仿宋_GB2312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6BAA6600"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color w:val="49494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b/>
                                <w:sz w:val="21"/>
                                <w:szCs w:val="21"/>
                              </w:rPr>
                              <w:t>办理退件手续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8pt;margin-top:7.8pt;height:156pt;width:27.15pt;z-index:251659264;mso-width-relative:page;mso-height-relative:page;" fillcolor="#FFFFFF" filled="t" stroked="t" coordsize="21600,21600" o:gfxdata="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VvuzLXAAAACAEAAA8AAAAAAAAAAQAg&#10;AAAAIgAAAGRycy9kb3ducmV2LnhtbFBLAQIUABQAAAAIAIdO4kAmLhDjSAIAAKcEAAAOAAAAAAAA&#10;AAEAIAAAACYBAABkcnMvZTJvRG9jLnhtbFBLBQYAAAAABgAGAFkBAADg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7460133E"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ascii="仿宋_GB2312" w:eastAsia="仿宋_GB2312"/>
                          <w:b/>
                          <w:sz w:val="21"/>
                          <w:szCs w:val="21"/>
                        </w:rPr>
                      </w:pPr>
                    </w:p>
                    <w:p w14:paraId="15A75750"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ascii="仿宋_GB2312" w:eastAsia="仿宋_GB2312"/>
                          <w:b/>
                          <w:sz w:val="21"/>
                          <w:szCs w:val="21"/>
                        </w:rPr>
                      </w:pPr>
                    </w:p>
                    <w:p w14:paraId="62BE6EC5"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hint="eastAsia" w:ascii="仿宋_GB2312" w:eastAsia="仿宋_GB2312"/>
                          <w:b/>
                          <w:sz w:val="21"/>
                          <w:szCs w:val="21"/>
                        </w:rPr>
                      </w:pPr>
                    </w:p>
                    <w:p w14:paraId="6BAA6600"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hint="eastAsia" w:ascii="仿宋_GB2312" w:hAnsi="Verdana" w:eastAsia="仿宋_GB2312"/>
                          <w:b/>
                          <w:color w:val="494949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b/>
                          <w:sz w:val="21"/>
                          <w:szCs w:val="21"/>
                        </w:rPr>
                        <w:t>办理退件手续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2113915</wp:posOffset>
                </wp:positionH>
                <wp:positionV relativeFrom="paragraph">
                  <wp:posOffset>4589780</wp:posOffset>
                </wp:positionV>
                <wp:extent cx="0" cy="198120"/>
                <wp:effectExtent l="38100" t="0" r="38100" b="11430"/>
                <wp:wrapNone/>
                <wp:docPr id="44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2" o:spid="_x0000_s1026" o:spt="20" style="position:absolute;left:0pt;margin-left:166.45pt;margin-top:361.4pt;height:15.6pt;width:0pt;z-index:251699200;mso-width-relative:page;mso-height-relative:page;" filled="f" stroked="t" coordsize="21600,21600" o:gfxdata="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FOohz2QAAAAsBAAAPAAAAAAAAAAEAIAAAACIAAABkcnMvZG93bnJldi54bWxQSwEC&#10;FAAUAAAACACHTuJAz9IXOvMBAADsAwAADgAAAAAAAAABACAAAAAo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5718810</wp:posOffset>
                </wp:positionV>
                <wp:extent cx="2171700" cy="396240"/>
                <wp:effectExtent l="4445" t="4445" r="14605" b="18415"/>
                <wp:wrapNone/>
                <wp:docPr id="47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67E37CB">
                            <w:pPr>
                              <w:jc w:val="center"/>
                              <w:rPr>
                                <w:rFonts w:hint="eastAsia" w:ascii="仿宋_GB2312" w:hAnsi="Verdana" w:eastAsia="仿宋_GB2312" w:cs="宋体"/>
                                <w:b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 w:cs="宋体"/>
                                <w:b/>
                                <w:kern w:val="0"/>
                                <w:szCs w:val="21"/>
                              </w:rPr>
                              <w:t>市国有房产中心</w:t>
                            </w:r>
                          </w:p>
                          <w:p w14:paraId="518F5F9A">
                            <w:pPr>
                              <w:jc w:val="center"/>
                              <w:rPr>
                                <w:rFonts w:hint="eastAsia" w:ascii="仿宋_GB2312" w:hAnsi="Verdana" w:eastAsia="仿宋_GB2312" w:cs="宋体"/>
                                <w:b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 w:cs="宋体"/>
                                <w:b/>
                                <w:kern w:val="0"/>
                                <w:szCs w:val="21"/>
                              </w:rPr>
                              <w:t>组织实物配租或发放租赁补贴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80" o:spid="_x0000_s1026" o:spt="202" type="#_x0000_t202" style="position:absolute;left:0pt;margin-left:308.25pt;margin-top:450.3pt;height:31.2pt;width:171pt;z-index:251702272;mso-width-relative:page;mso-height-relative:page;" fillcolor="#FFFFFF" filled="t" stroked="t" coordsize="21600,21600" o:gfxdata="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qC1sPZAAAACwEAAA8AAAAAAAAAAQAgAAAAIgAA&#10;AGRycy9kb3ducmV2LnhtbFBLAQIUABQAAAAIAIdO4kBE3N41QAIAAJ0EAAAOAAAAAAAAAAEAIAAA&#10;ACgBAABkcnMvZTJvRG9jLnhtbFBLBQYAAAAABgAGAFkBAADa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567E37CB">
                      <w:pPr>
                        <w:jc w:val="center"/>
                        <w:rPr>
                          <w:rFonts w:hint="eastAsia" w:ascii="仿宋_GB2312" w:hAnsi="Verdana" w:eastAsia="仿宋_GB2312" w:cs="宋体"/>
                          <w:b/>
                          <w:kern w:val="0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 w:cs="宋体"/>
                          <w:b/>
                          <w:kern w:val="0"/>
                          <w:szCs w:val="21"/>
                        </w:rPr>
                        <w:t>市国有房产中心</w:t>
                      </w:r>
                    </w:p>
                    <w:p w14:paraId="518F5F9A">
                      <w:pPr>
                        <w:jc w:val="center"/>
                        <w:rPr>
                          <w:rFonts w:hint="eastAsia" w:ascii="仿宋_GB2312" w:hAnsi="Verdana" w:eastAsia="仿宋_GB2312" w:cs="宋体"/>
                          <w:b/>
                          <w:kern w:val="0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 w:cs="宋体"/>
                          <w:b/>
                          <w:kern w:val="0"/>
                          <w:szCs w:val="21"/>
                        </w:rPr>
                        <w:t>组织实物配租或发放租赁补贴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4981575</wp:posOffset>
                </wp:positionH>
                <wp:positionV relativeFrom="paragraph">
                  <wp:posOffset>5412105</wp:posOffset>
                </wp:positionV>
                <wp:extent cx="0" cy="297180"/>
                <wp:effectExtent l="38100" t="0" r="38100" b="7620"/>
                <wp:wrapNone/>
                <wp:docPr id="48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6" o:spid="_x0000_s1026" o:spt="20" style="position:absolute;left:0pt;margin-left:392.25pt;margin-top:426.15pt;height:23.4pt;width:0pt;z-index:251703296;mso-width-relative:page;mso-height-relative:page;" filled="f" stroked="t" coordsize="21600,21600" o:gfxdata="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0/98NoAAAALAQAADwAAAAAAAAABACAAAAAiAAAAZHJzL2Rvd25yZXYueG1sUEsB&#10;AhQAFAAAAAgAh07iQOfwQCPzAQAA7AMAAA4AAAAAAAAAAQAgAAAAKQEAAGRycy9lMm9Eb2MueG1s&#10;UEsFBgAAAAAGAAYAWQEAAI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4787265</wp:posOffset>
                </wp:positionV>
                <wp:extent cx="2171700" cy="615315"/>
                <wp:effectExtent l="4445" t="5080" r="14605" b="8255"/>
                <wp:wrapNone/>
                <wp:docPr id="46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50936E0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>公示无异议或异议不成立的，</w:t>
                            </w:r>
                          </w:p>
                          <w:p w14:paraId="31F37FD0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>区住房保障部门登记保障资格</w:t>
                            </w:r>
                          </w:p>
                          <w:p w14:paraId="08A0C7E9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>并转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lang w:eastAsia="zh-CN"/>
                              </w:rPr>
                              <w:t>市国有房产中心保障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74" o:spid="_x0000_s1026" o:spt="202" type="#_x0000_t202" style="position:absolute;left:0pt;margin-left:306pt;margin-top:376.95pt;height:48.45pt;width:171pt;z-index:251701248;mso-width-relative:page;mso-height-relative:page;" fillcolor="#FFFFFF" filled="t" stroked="t" coordsize="21600,21600" o:gfxdata="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SRZn32wAAAAsBAAAPAAAAAAAAAAEAIAAAACIA&#10;AABkcnMvZG93bnJldi54bWxQSwECFAAUAAAACACHTuJAwgImDj8CAACdBAAADgAAAAAAAAABACAA&#10;AAAqAQAAZHJzL2Uyb0RvYy54bWxQSwUGAAAAAAYABgBZAQAA2wUAAAAA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150936E0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公示无异议或异议不成立的，</w:t>
                      </w:r>
                    </w:p>
                    <w:p w14:paraId="31F37FD0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区住房保障部门登记保障资格</w:t>
                      </w:r>
                    </w:p>
                    <w:p w14:paraId="08A0C7E9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并转</w:t>
                      </w: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lang w:eastAsia="zh-CN"/>
                        </w:rPr>
                        <w:t>市国有房产中心保障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4962525</wp:posOffset>
                </wp:positionH>
                <wp:positionV relativeFrom="paragraph">
                  <wp:posOffset>4589145</wp:posOffset>
                </wp:positionV>
                <wp:extent cx="0" cy="198120"/>
                <wp:effectExtent l="38100" t="0" r="38100" b="11430"/>
                <wp:wrapNone/>
                <wp:docPr id="45" name="直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3" o:spid="_x0000_s1026" o:spt="20" style="position:absolute;left:0pt;margin-left:390.75pt;margin-top:361.35pt;height:15.6pt;width:0pt;z-index:251700224;mso-width-relative:page;mso-height-relative:page;" filled="f" stroked="t" coordsize="21600,21600" o:gfxdata="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1bI662gAAAAsBAAAPAAAAAAAAAAEAIAAAACIAAABkcnMvZG93bnJldi54bWxQSwEC&#10;FAAUAAAACACHTuJA/rygb/IBAADsAwAADgAAAAAAAAABACAAAAAp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4923790</wp:posOffset>
                </wp:positionV>
                <wp:extent cx="342900" cy="635"/>
                <wp:effectExtent l="0" t="37465" r="0" b="38100"/>
                <wp:wrapNone/>
                <wp:docPr id="51" name="直线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96" o:spid="_x0000_s1026" o:spt="20" style="position:absolute;left:0pt;flip:x;margin-left:47.25pt;margin-top:387.7pt;height:0.05pt;width:27pt;z-index:251706368;mso-width-relative:page;mso-height-relative:page;" filled="f" stroked="t" coordsize="21600,21600" o:gfxdata="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2qY9/2AAAAAoBAAAPAAAAAAAAAAEAIAAAACIAAABkcnMvZG93bnJldi54&#10;bWxQSwECFAAUAAAACACHTuJAyYvdufoBAAD4AwAADgAAAAAAAAABACAAAAAnAQAAZHJzL2Uyb0Rv&#10;Yy54bWxQSwUGAAAAAAYABgBZAQAAk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4815840</wp:posOffset>
                </wp:positionV>
                <wp:extent cx="2190750" cy="207645"/>
                <wp:effectExtent l="5080" t="4445" r="13970" b="16510"/>
                <wp:wrapNone/>
                <wp:docPr id="41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BDAC858"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color w:val="49494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b/>
                                <w:sz w:val="21"/>
                                <w:szCs w:val="21"/>
                              </w:rPr>
                              <w:t>公示有异议，经查不符合条件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8" o:spid="_x0000_s1026" o:spt="202" type="#_x0000_t202" style="position:absolute;left:0pt;margin-left:78pt;margin-top:379.2pt;height:16.35pt;width:172.5pt;z-index:251696128;mso-width-relative:page;mso-height-relative:page;" fillcolor="#FFFFFF" filled="t" stroked="t" coordsize="21600,21600" o:gfxdata="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54kMdcAAAALAQAADwAAAAAAAAAB&#10;ACAAAAAiAAAAZHJzL2Rvd25yZXYueG1sUEsBAhQAFAAAAAgAh07iQJOTRlZKAgAAtwQAAA4AAAAA&#10;AAAAAQAgAAAAJgEAAGRycy9lMm9Eb2MueG1sUEsFBgAAAAAGAAYAWQEAAOIFAAAAAA=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 w14:paraId="6BDAC858"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 w:ascii="仿宋_GB2312" w:hAnsi="Verdana" w:eastAsia="仿宋_GB2312"/>
                          <w:b/>
                          <w:color w:val="494949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b/>
                          <w:sz w:val="21"/>
                          <w:szCs w:val="21"/>
                        </w:rPr>
                        <w:t>公示有异议，经查不符合条件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4579620</wp:posOffset>
                </wp:positionV>
                <wp:extent cx="2857500" cy="0"/>
                <wp:effectExtent l="0" t="5080" r="0" b="4445"/>
                <wp:wrapNone/>
                <wp:docPr id="43" name="直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1" o:spid="_x0000_s1026" o:spt="20" style="position:absolute;left:0pt;margin-left:165.75pt;margin-top:360.6pt;height:0pt;width:225pt;z-index:251698176;mso-width-relative:page;mso-height-relative:page;" filled="f" stroked="t" coordsize="21600,21600" o:gfxdata="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H&#10;63Gp1wAAAAsBAAAPAAAAAAAAAAEAIAAAACIAAABkcnMvZG93bnJldi54bWxQSwECFAAUAAAACACH&#10;TuJA092Ec+wBAADpAwAADgAAAAAAAAABACAAAAAm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4385310</wp:posOffset>
                </wp:positionV>
                <wp:extent cx="0" cy="198120"/>
                <wp:effectExtent l="38100" t="0" r="38100" b="11430"/>
                <wp:wrapNone/>
                <wp:docPr id="40" name="直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7" o:spid="_x0000_s1026" o:spt="20" style="position:absolute;left:0pt;margin-left:272.25pt;margin-top:345.3pt;height:15.6pt;width:0pt;z-index:251695104;mso-width-relative:page;mso-height-relative:page;" filled="f" stroked="t" coordsize="21600,21600" o:gfxdata="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ZHyWGdsAAAALAQAADwAAAAAAAAABACAAAAAiAAAAZHJzL2Rvd25yZXYueG1sUEsB&#10;AhQAFAAAAAgAh07iQLYrNujyAQAA7AMAAA4AAAAAAAAAAQAgAAAAKgEAAGRycy9lMm9Eb2MueG1s&#10;UEsFBgAAAAAGAAYAWQEAAI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3756660</wp:posOffset>
                </wp:positionV>
                <wp:extent cx="4114800" cy="314325"/>
                <wp:effectExtent l="4445" t="4445" r="14605" b="5080"/>
                <wp:wrapNone/>
                <wp:docPr id="39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2E41F10">
                            <w:pPr>
                              <w:pStyle w:val="12"/>
                              <w:spacing w:line="240" w:lineRule="exact"/>
                              <w:jc w:val="center"/>
                              <w:rPr>
                                <w:rFonts w:hint="eastAsia" w:ascii="仿宋_GB2312" w:hAnsi="Verdana" w:eastAsia="仿宋_GB2312" w:cs="宋体"/>
                                <w:b/>
                                <w:spacing w:val="0"/>
                                <w:sz w:val="21"/>
                                <w:szCs w:val="21"/>
                              </w:rPr>
                            </w:pPr>
                          </w:p>
                          <w:p w14:paraId="267DC329">
                            <w:pPr>
                              <w:pStyle w:val="12"/>
                              <w:spacing w:line="240" w:lineRule="exact"/>
                              <w:jc w:val="center"/>
                              <w:rPr>
                                <w:rFonts w:hint="eastAsia" w:ascii="仿宋_GB2312" w:hAnsi="Verdana" w:eastAsia="仿宋_GB2312" w:cs="宋体"/>
                                <w:b/>
                                <w:spacing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 w:cs="宋体"/>
                                <w:b/>
                                <w:spacing w:val="0"/>
                                <w:sz w:val="21"/>
                                <w:szCs w:val="21"/>
                              </w:rPr>
                              <w:t>区</w:t>
                            </w:r>
                            <w:r>
                              <w:rPr>
                                <w:rFonts w:hint="eastAsia" w:ascii="仿宋_GB2312" w:hAnsi="Verdana" w:eastAsia="仿宋_GB2312" w:cs="宋体"/>
                                <w:b/>
                                <w:spacing w:val="0"/>
                                <w:sz w:val="21"/>
                                <w:szCs w:val="21"/>
                                <w:lang w:eastAsia="zh-CN"/>
                              </w:rPr>
                              <w:t>住房保障部门</w:t>
                            </w:r>
                            <w:r>
                              <w:rPr>
                                <w:rFonts w:hint="eastAsia" w:ascii="仿宋_GB2312" w:hAnsi="Verdana" w:eastAsia="仿宋_GB2312" w:cs="宋体"/>
                                <w:b/>
                                <w:spacing w:val="0"/>
                                <w:sz w:val="21"/>
                                <w:szCs w:val="21"/>
                              </w:rPr>
                              <w:t>根据上述审查认定情况，注明</w:t>
                            </w:r>
                            <w:r>
                              <w:rPr>
                                <w:rFonts w:hint="eastAsia" w:ascii="仿宋_GB2312" w:hAnsi="Verdana" w:eastAsia="仿宋_GB2312" w:cs="宋体"/>
                                <w:b/>
                                <w:spacing w:val="0"/>
                                <w:sz w:val="21"/>
                                <w:szCs w:val="21"/>
                                <w:lang w:eastAsia="zh-CN"/>
                              </w:rPr>
                              <w:t>保障</w:t>
                            </w:r>
                            <w:r>
                              <w:rPr>
                                <w:rFonts w:hint="eastAsia" w:ascii="仿宋_GB2312" w:hAnsi="Verdana" w:eastAsia="仿宋_GB2312" w:cs="宋体"/>
                                <w:b/>
                                <w:spacing w:val="0"/>
                                <w:sz w:val="21"/>
                                <w:szCs w:val="21"/>
                              </w:rPr>
                              <w:t>标准，</w:t>
                            </w:r>
                          </w:p>
                          <w:p w14:paraId="6BF842B3">
                            <w:pPr>
                              <w:pStyle w:val="12"/>
                              <w:spacing w:line="240" w:lineRule="exact"/>
                              <w:jc w:val="center"/>
                              <w:rPr>
                                <w:rFonts w:hint="eastAsia" w:ascii="仿宋_GB2312" w:hAnsi="Verdana" w:eastAsia="仿宋_GB2312" w:cs="宋体"/>
                                <w:b/>
                                <w:spacing w:val="0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 w:cs="宋体"/>
                                <w:b/>
                                <w:spacing w:val="0"/>
                                <w:sz w:val="21"/>
                                <w:szCs w:val="21"/>
                                <w:lang w:eastAsia="zh-CN"/>
                              </w:rPr>
                              <w:t>通过区级政府门户网站公示</w:t>
                            </w:r>
                          </w:p>
                          <w:p w14:paraId="26E825EE">
                            <w:pPr>
                              <w:pStyle w:val="12"/>
                              <w:spacing w:line="240" w:lineRule="exact"/>
                              <w:jc w:val="center"/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111.75pt;margin-top:295.8pt;height:24.75pt;width:324pt;z-index:251694080;mso-width-relative:page;mso-height-relative:page;" fillcolor="#FFFFFF" filled="t" stroked="t" coordsize="21600,21600" o:gfxdata="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CJKlXYAAAACwEAAA8AAAAAAAAA&#10;AQAgAAAAIgAAAGRycy9kb3ducmV2LnhtbFBLAQIUABQAAAAIAIdO4kDqWmitSgIAALcEAAAOAAAA&#10;AAAAAAEAIAAAACcBAABkcnMvZTJvRG9jLnhtbFBLBQYAAAAABgAGAFkBAADjBQAAAAA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 w14:paraId="62E41F10">
                      <w:pPr>
                        <w:pStyle w:val="12"/>
                        <w:spacing w:line="240" w:lineRule="exact"/>
                        <w:jc w:val="center"/>
                        <w:rPr>
                          <w:rFonts w:hint="eastAsia" w:ascii="仿宋_GB2312" w:hAnsi="Verdana" w:eastAsia="仿宋_GB2312" w:cs="宋体"/>
                          <w:b/>
                          <w:spacing w:val="0"/>
                          <w:sz w:val="21"/>
                          <w:szCs w:val="21"/>
                        </w:rPr>
                      </w:pPr>
                    </w:p>
                    <w:p w14:paraId="267DC329">
                      <w:pPr>
                        <w:pStyle w:val="12"/>
                        <w:spacing w:line="240" w:lineRule="exact"/>
                        <w:jc w:val="center"/>
                        <w:rPr>
                          <w:rFonts w:hint="eastAsia" w:ascii="仿宋_GB2312" w:hAnsi="Verdana" w:eastAsia="仿宋_GB2312" w:cs="宋体"/>
                          <w:b/>
                          <w:spacing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 w:cs="宋体"/>
                          <w:b/>
                          <w:spacing w:val="0"/>
                          <w:sz w:val="21"/>
                          <w:szCs w:val="21"/>
                        </w:rPr>
                        <w:t>区</w:t>
                      </w:r>
                      <w:r>
                        <w:rPr>
                          <w:rFonts w:hint="eastAsia" w:ascii="仿宋_GB2312" w:hAnsi="Verdana" w:eastAsia="仿宋_GB2312" w:cs="宋体"/>
                          <w:b/>
                          <w:spacing w:val="0"/>
                          <w:sz w:val="21"/>
                          <w:szCs w:val="21"/>
                          <w:lang w:eastAsia="zh-CN"/>
                        </w:rPr>
                        <w:t>住房保障部门</w:t>
                      </w:r>
                      <w:r>
                        <w:rPr>
                          <w:rFonts w:hint="eastAsia" w:ascii="仿宋_GB2312" w:hAnsi="Verdana" w:eastAsia="仿宋_GB2312" w:cs="宋体"/>
                          <w:b/>
                          <w:spacing w:val="0"/>
                          <w:sz w:val="21"/>
                          <w:szCs w:val="21"/>
                        </w:rPr>
                        <w:t>根据上述审查认定情况，注明</w:t>
                      </w:r>
                      <w:r>
                        <w:rPr>
                          <w:rFonts w:hint="eastAsia" w:ascii="仿宋_GB2312" w:hAnsi="Verdana" w:eastAsia="仿宋_GB2312" w:cs="宋体"/>
                          <w:b/>
                          <w:spacing w:val="0"/>
                          <w:sz w:val="21"/>
                          <w:szCs w:val="21"/>
                          <w:lang w:eastAsia="zh-CN"/>
                        </w:rPr>
                        <w:t>保障</w:t>
                      </w:r>
                      <w:r>
                        <w:rPr>
                          <w:rFonts w:hint="eastAsia" w:ascii="仿宋_GB2312" w:hAnsi="Verdana" w:eastAsia="仿宋_GB2312" w:cs="宋体"/>
                          <w:b/>
                          <w:spacing w:val="0"/>
                          <w:sz w:val="21"/>
                          <w:szCs w:val="21"/>
                        </w:rPr>
                        <w:t>标准，</w:t>
                      </w:r>
                    </w:p>
                    <w:p w14:paraId="6BF842B3">
                      <w:pPr>
                        <w:pStyle w:val="12"/>
                        <w:spacing w:line="240" w:lineRule="exact"/>
                        <w:jc w:val="center"/>
                        <w:rPr>
                          <w:rFonts w:hint="eastAsia" w:ascii="仿宋_GB2312" w:hAnsi="Verdana" w:eastAsia="仿宋_GB2312" w:cs="宋体"/>
                          <w:b/>
                          <w:spacing w:val="0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Verdana" w:eastAsia="仿宋_GB2312" w:cs="宋体"/>
                          <w:b/>
                          <w:spacing w:val="0"/>
                          <w:sz w:val="21"/>
                          <w:szCs w:val="21"/>
                          <w:lang w:eastAsia="zh-CN"/>
                        </w:rPr>
                        <w:t>通过区级政府门户网站公示</w:t>
                      </w:r>
                    </w:p>
                    <w:p w14:paraId="26E825EE">
                      <w:pPr>
                        <w:pStyle w:val="12"/>
                        <w:spacing w:line="240" w:lineRule="exact"/>
                        <w:jc w:val="center"/>
                        <w:rPr>
                          <w:rFonts w:hint="eastAsia" w:ascii="仿宋_GB2312" w:eastAsia="仿宋_GB2312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2438400</wp:posOffset>
                </wp:positionV>
                <wp:extent cx="457200" cy="0"/>
                <wp:effectExtent l="0" t="38100" r="0" b="38100"/>
                <wp:wrapNone/>
                <wp:docPr id="50" name="直线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95" o:spid="_x0000_s1026" o:spt="20" style="position:absolute;left:0pt;flip:x;margin-left:46.5pt;margin-top:192pt;height:0pt;width:36pt;z-index:251705344;mso-width-relative:page;mso-height-relative:page;" filled="f" stroked="t" coordsize="21600,21600" o:gfxdata="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n8D1fYAAAACgEAAA8AAAAAAAAAAQAgAAAAIgAAAGRycy9kb3ducmV2Lnht&#10;bFBLAQIUABQAAAAIAIdO4kBmkAHE+QEAAPYDAAAOAAAAAAAAAAEAIAAAACc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3429000</wp:posOffset>
                </wp:positionV>
                <wp:extent cx="571500" cy="0"/>
                <wp:effectExtent l="0" t="38100" r="0" b="38100"/>
                <wp:wrapNone/>
                <wp:docPr id="49" name="直线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94" o:spid="_x0000_s1026" o:spt="20" style="position:absolute;left:0pt;flip:x;margin-left:46.5pt;margin-top:270pt;height:0pt;width:45pt;z-index:251704320;mso-width-relative:page;mso-height-relative:page;" filled="f" stroked="t" coordsize="21600,21600" o:gfxdata="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DAnCorXAAAACgEAAA8AAAAAAAAAAQAgAAAAIgAAAGRycy9kb3ducmV2Lnht&#10;bFBLAQIUABQAAAAIAIdO4kAOAcsr+gEAAPYDAAAOAAAAAAAAAAEAIAAAACY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2726055</wp:posOffset>
                </wp:positionV>
                <wp:extent cx="5143500" cy="208280"/>
                <wp:effectExtent l="5080" t="4445" r="13970" b="15875"/>
                <wp:wrapNone/>
                <wp:docPr id="42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7DC985B"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区</w:t>
                            </w: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  <w:t>住房保障部门、区民政局根据申报材料及省级大数据核查信息，开展复审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8" o:spid="_x0000_s1026" o:spt="202" type="#_x0000_t202" style="position:absolute;left:0pt;margin-left:73.5pt;margin-top:214.65pt;height:16.4pt;width:405pt;z-index:251697152;mso-width-relative:page;mso-height-relative:page;" fillcolor="#FFFFFF" filled="t" stroked="t" coordsize="21600,21600" o:gfxdata="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QXMIO1wAAAAsBAAAPAAAAAAAA&#10;AAEAIAAAACIAAABkcnMvZG93bnJldi54bWxQSwECFAAUAAAACACHTuJA+97R/UwCAAC3BAAADgAA&#10;AAAAAAABACAAAAAmAQAAZHJzL2Uyb0RvYy54bWxQSwUGAAAAAAYABgBZAQAA5AUAAAAA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 w14:paraId="37DC985B"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ascii="仿宋_GB2312" w:hAnsi="Verdana" w:eastAsia="仿宋_GB2312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区</w:t>
                      </w: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  <w:t>住房保障部门、区民政局根据申报材料及省级大数据核查信息，开展复审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3528060</wp:posOffset>
                </wp:positionV>
                <wp:extent cx="0" cy="198120"/>
                <wp:effectExtent l="38100" t="0" r="38100" b="11430"/>
                <wp:wrapNone/>
                <wp:docPr id="38" name="直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0" o:spid="_x0000_s1026" o:spt="20" style="position:absolute;left:0pt;margin-left:388.5pt;margin-top:277.8pt;height:15.6pt;width:0pt;z-index:251693056;mso-width-relative:page;mso-height-relative:page;" filled="f" stroked="t" coordsize="21600,21600" o:gfxdata="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7BvIvaAAAACwEAAA8AAAAAAAAAAQAgAAAAIgAAAGRycy9kb3ducmV2LnhtbFBLAQIU&#10;ABQAAAAIAIdO4kC8eWn38QEAAOw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3131820</wp:posOffset>
                </wp:positionV>
                <wp:extent cx="0" cy="198120"/>
                <wp:effectExtent l="38100" t="0" r="38100" b="11430"/>
                <wp:wrapNone/>
                <wp:docPr id="37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margin-left:388.5pt;margin-top:246.6pt;height:15.6pt;width:0pt;z-index:251692032;mso-width-relative:page;mso-height-relative:page;" filled="f" stroked="t" coordsize="21600,21600" o:gfxdata="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BhTEwtsAAAALAQAADwAAAAAAAAABACAAAAAiAAAAZHJzL2Rvd25yZXYueG1sUEsB&#10;AhQAFAAAAAgAh07iQAm4qDPyAQAA7AMAAA4AAAAAAAAAAQAgAAAAKgEAAGRycy9lMm9Eb2MueG1s&#10;UEsFBgAAAAAGAAYAWQEAAI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3131820</wp:posOffset>
                </wp:positionV>
                <wp:extent cx="0" cy="198120"/>
                <wp:effectExtent l="38100" t="0" r="38100" b="11430"/>
                <wp:wrapNone/>
                <wp:docPr id="36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margin-left:163.5pt;margin-top:246.6pt;height:15.6pt;width:0pt;z-index:251691008;mso-width-relative:page;mso-height-relative:page;" filled="f" stroked="t" coordsize="21600,21600" o:gfxdata="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kxPa/bAAAACwEAAA8AAAAAAAAAAQAgAAAAIgAAAGRycy9kb3ducmV2LnhtbFBL&#10;AQIUABQAAAAIAIdO4kAb7fZP8wEAAOwDAAAOAAAAAAAAAAEAIAAAACoBAABkcnMvZTJvRG9jLnht&#10;bFBLBQYAAAAABgAGAFkBAACP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3131820</wp:posOffset>
                </wp:positionV>
                <wp:extent cx="2857500" cy="0"/>
                <wp:effectExtent l="0" t="5080" r="0" b="4445"/>
                <wp:wrapNone/>
                <wp:docPr id="35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163.5pt;margin-top:246.6pt;height:0pt;width:225pt;z-index:251689984;mso-width-relative:page;mso-height-relative:page;" filled="f" stroked="t" coordsize="21600,21600" o:gfxdata="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3&#10;8aj11wAAAAsBAAAPAAAAAAAAAAEAIAAAACIAAABkcnMvZG93bnJldi54bWxQSwECFAAUAAAACACH&#10;TuJAX9cugOwBAADpAwAADgAAAAAAAAABACAAAAAm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2933700</wp:posOffset>
                </wp:positionV>
                <wp:extent cx="0" cy="198120"/>
                <wp:effectExtent l="38100" t="0" r="38100" b="11430"/>
                <wp:wrapNone/>
                <wp:docPr id="34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271.5pt;margin-top:231pt;height:15.6pt;width:0pt;z-index:251688960;mso-width-relative:page;mso-height-relative:page;" filled="f" stroked="t" coordsize="21600,21600" o:gfxdata="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YwEnjbAAAACwEAAA8AAAAAAAAAAQAgAAAAIgAAAGRycy9kb3ducmV2LnhtbFBL&#10;AQIUABQAAAAIAIdO4kBD8BY48wEAAOwDAAAOAAAAAAAAAAEAIAAAACoBAABkcnMvZTJvRG9jLnht&#10;bFBLBQYAAAAABgAGAFkBAACP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2339340</wp:posOffset>
                </wp:positionV>
                <wp:extent cx="344805" cy="3268980"/>
                <wp:effectExtent l="5080" t="4445" r="12065" b="22225"/>
                <wp:wrapNone/>
                <wp:docPr id="33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" cy="326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BCC3C43"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color w:val="494949"/>
                                <w:sz w:val="21"/>
                                <w:szCs w:val="21"/>
                              </w:rPr>
                            </w:pPr>
                          </w:p>
                          <w:p w14:paraId="172CA88C"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color w:val="494949"/>
                                <w:sz w:val="21"/>
                                <w:szCs w:val="21"/>
                              </w:rPr>
                            </w:pPr>
                          </w:p>
                          <w:p w14:paraId="174172D2"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color w:val="494949"/>
                                <w:sz w:val="21"/>
                                <w:szCs w:val="21"/>
                              </w:rPr>
                            </w:pPr>
                          </w:p>
                          <w:p w14:paraId="424F3B68"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color w:val="494949"/>
                                <w:sz w:val="21"/>
                                <w:szCs w:val="21"/>
                              </w:rPr>
                            </w:pPr>
                          </w:p>
                          <w:p w14:paraId="1481EA92">
                            <w:pPr>
                              <w:pStyle w:val="7"/>
                              <w:adjustRightInd w:val="0"/>
                              <w:spacing w:before="0" w:beforeAutospacing="0" w:after="0" w:afterAutospacing="0" w:line="300" w:lineRule="exact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办理退件手续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52" o:spid="_x0000_s1026" o:spt="202" type="#_x0000_t202" style="position:absolute;left:0pt;margin-left:19.5pt;margin-top:184.2pt;height:257.4pt;width:27.15pt;z-index:251687936;mso-width-relative:page;mso-height-relative:page;" fillcolor="#FFFFFF" filled="t" stroked="t" coordsize="21600,21600" o:gfxdata="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yQVDs2QAAAAkBAAAPAAAAAAAAAAEAIAAAACIA&#10;AABkcnMvZG93bnJldi54bWxQSwECFAAUAAAACACHTuJA6e2rUUECAACdBAAADgAAAAAAAAABACAA&#10;AAAoAQAAZHJzL2Uyb0RvYy54bWxQSwUGAAAAAAYABgBZAQAA2wUAAAAA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4BCC3C43"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hint="eastAsia" w:ascii="仿宋_GB2312" w:hAnsi="Verdana" w:eastAsia="仿宋_GB2312"/>
                          <w:b/>
                          <w:color w:val="494949"/>
                          <w:sz w:val="21"/>
                          <w:szCs w:val="21"/>
                        </w:rPr>
                      </w:pPr>
                    </w:p>
                    <w:p w14:paraId="172CA88C"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hint="eastAsia" w:ascii="仿宋_GB2312" w:hAnsi="Verdana" w:eastAsia="仿宋_GB2312"/>
                          <w:b/>
                          <w:color w:val="494949"/>
                          <w:sz w:val="21"/>
                          <w:szCs w:val="21"/>
                        </w:rPr>
                      </w:pPr>
                    </w:p>
                    <w:p w14:paraId="174172D2"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hint="eastAsia" w:ascii="仿宋_GB2312" w:hAnsi="Verdana" w:eastAsia="仿宋_GB2312"/>
                          <w:b/>
                          <w:color w:val="494949"/>
                          <w:sz w:val="21"/>
                          <w:szCs w:val="21"/>
                        </w:rPr>
                      </w:pPr>
                    </w:p>
                    <w:p w14:paraId="424F3B68"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hint="eastAsia" w:ascii="仿宋_GB2312" w:hAnsi="Verdana" w:eastAsia="仿宋_GB2312"/>
                          <w:b/>
                          <w:color w:val="494949"/>
                          <w:sz w:val="21"/>
                          <w:szCs w:val="21"/>
                        </w:rPr>
                      </w:pPr>
                    </w:p>
                    <w:p w14:paraId="1481EA92">
                      <w:pPr>
                        <w:pStyle w:val="7"/>
                        <w:adjustRightInd w:val="0"/>
                        <w:spacing w:before="0" w:beforeAutospacing="0" w:after="0" w:afterAutospacing="0" w:line="300" w:lineRule="exact"/>
                        <w:jc w:val="center"/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办理退件手续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3320415</wp:posOffset>
                </wp:positionV>
                <wp:extent cx="1828800" cy="207645"/>
                <wp:effectExtent l="4445" t="4445" r="14605" b="16510"/>
                <wp:wrapNone/>
                <wp:docPr id="3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1FCFEF3"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 w:eastAsia="仿宋_GB2312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  <w:t>经</w:t>
                            </w: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复审</w:t>
                            </w: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  <w:t>认为符合申请条件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316.5pt;margin-top:261.45pt;height:16.35pt;width:144pt;z-index:251686912;mso-width-relative:page;mso-height-relative:page;" fillcolor="#FFFFFF" filled="t" stroked="t" coordsize="21600,21600" o:gfxdata="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B2/datgAAAALAQAADwAAAAAAAAAB&#10;ACAAAAAiAAAAZHJzL2Rvd25yZXYueG1sUEsBAhQAFAAAAAgAh07iQHn9w19JAgAAtwQAAA4AAAAA&#10;AAAAAQAgAAAAJwEAAGRycy9lMm9Eb2MueG1sUEsFBgAAAAAGAAYAWQEAAOIFAAAAAA=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 w14:paraId="41FCFEF3"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 w:eastAsia="仿宋_GB2312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  <w:t>经</w:t>
                      </w: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复审</w:t>
                      </w: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  <w:t>认为符合申请条件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3329940</wp:posOffset>
                </wp:positionV>
                <wp:extent cx="1828800" cy="207645"/>
                <wp:effectExtent l="4445" t="4445" r="14605" b="16510"/>
                <wp:wrapNone/>
                <wp:docPr id="31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5D22690"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color w:val="49494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b/>
                                <w:sz w:val="21"/>
                                <w:szCs w:val="21"/>
                              </w:rPr>
                              <w:t>复审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  <w:t>认为不符合申请条件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0" o:spid="_x0000_s1026" o:spt="202" type="#_x0000_t202" style="position:absolute;left:0pt;margin-left:91.5pt;margin-top:262.2pt;height:16.35pt;width:144pt;z-index:251685888;mso-width-relative:page;mso-height-relative:page;" fillcolor="#FFFFFF" filled="t" stroked="t" coordsize="21600,21600" o:gfxdata="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biBqm2AAAAAsBAAAPAAAAAAAAAAEA&#10;IAAAACIAAABkcnMvZG93bnJldi54bWxQSwECFAAUAAAACACHTuJA0V2VLUgCAAC3BAAADgAAAAAA&#10;AAABACAAAAAnAQAAZHJzL2Uyb0RvYy54bWxQSwUGAAAAAAYABgBZAQAA4QUAAAAA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 w14:paraId="45D22690"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 w:ascii="仿宋_GB2312" w:hAnsi="Verdana" w:eastAsia="仿宋_GB2312"/>
                          <w:b/>
                          <w:color w:val="494949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b/>
                          <w:sz w:val="21"/>
                          <w:szCs w:val="21"/>
                        </w:rPr>
                        <w:t>复审</w:t>
                      </w:r>
                      <w:r>
                        <w:rPr>
                          <w:rFonts w:hint="eastAsia" w:ascii="仿宋_GB2312" w:eastAsia="仿宋_GB2312"/>
                          <w:b/>
                          <w:sz w:val="21"/>
                          <w:szCs w:val="21"/>
                          <w:lang w:eastAsia="zh-CN"/>
                        </w:rPr>
                        <w:t>认为不符合申请条件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2329815</wp:posOffset>
                </wp:positionV>
                <wp:extent cx="2286000" cy="207645"/>
                <wp:effectExtent l="5080" t="4445" r="13970" b="16510"/>
                <wp:wrapNone/>
                <wp:docPr id="30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85C1E1A"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公示无异议或经查异议不成立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298.5pt;margin-top:183.45pt;height:16.35pt;width:180pt;z-index:251684864;mso-width-relative:page;mso-height-relative:page;" fillcolor="#FFFFFF" filled="t" stroked="t" coordsize="21600,21600" o:gfxdata="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Bi1fTtgAAAALAQAADwAAAAAA&#10;AAABACAAAAAiAAAAZHJzL2Rvd25yZXYueG1sUEsBAhQAFAAAAAgAh07iQHNzTG5MAgAAtwQAAA4A&#10;AAAAAAAAAQAgAAAAJwEAAGRycy9lMm9Eb2MueG1sUEsFBgAAAAAGAAYAWQEAAOUFAAAAAA=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 w14:paraId="785C1E1A"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公示无异议或经查异议不成立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2537460</wp:posOffset>
                </wp:positionV>
                <wp:extent cx="0" cy="198120"/>
                <wp:effectExtent l="38100" t="0" r="38100" b="11430"/>
                <wp:wrapNone/>
                <wp:docPr id="29" name="直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9" o:spid="_x0000_s1026" o:spt="20" style="position:absolute;left:0pt;margin-left:343.5pt;margin-top:199.8pt;height:15.6pt;width:0pt;z-index:251683840;mso-width-relative:page;mso-height-relative:page;" filled="f" stroked="t" coordsize="21600,21600" o:gfxdata="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TPH2N2gAAAAsBAAAPAAAAAAAAAAEAIAAAACIAAABkcnMvZG93bnJldi54bWxQSwEC&#10;FAAUAAAACACHTuJAWfLiiPIBAADsAwAADgAAAAAAAAABACAAAAAp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2438400</wp:posOffset>
                </wp:positionV>
                <wp:extent cx="342900" cy="0"/>
                <wp:effectExtent l="0" t="38100" r="0" b="38100"/>
                <wp:wrapNone/>
                <wp:docPr id="28" name="直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7" o:spid="_x0000_s1026" o:spt="20" style="position:absolute;left:0pt;flip:y;margin-left:271.5pt;margin-top:192pt;height:0pt;width:27pt;z-index:251682816;mso-width-relative:page;mso-height-relative:page;" filled="f" stroked="t" coordsize="21600,21600" o:gfxdata="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thPYB2QAAAAsBAAAPAAAAAAAAAAEAIAAAACIAAABkcnMvZG93bnJldi54&#10;bWxQSwECFAAUAAAACACHTuJABy+LVfkBAAD2AwAADgAAAAAAAAABACAAAAAoAQAAZHJzL2Uyb0Rv&#10;Yy54bWxQSwUGAAAAAAYABgBZAQAAk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2437765</wp:posOffset>
                </wp:positionV>
                <wp:extent cx="342900" cy="635"/>
                <wp:effectExtent l="0" t="37465" r="0" b="38100"/>
                <wp:wrapNone/>
                <wp:docPr id="2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flip:x;margin-left:244.5pt;margin-top:191.95pt;height:0.05pt;width:27pt;z-index:251681792;mso-width-relative:page;mso-height-relative:page;" filled="f" stroked="t" coordsize="21600,21600" o:gfxdata="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6bbqJ2gAAAAsBAAAPAAAAAAAAAAEAIAAAACIAAABkcnMvZG93bnJl&#10;di54bWxQSwECFAAUAAAACACHTuJAgTndavsBAAD4AwAADgAAAAAAAAABACAAAAAp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2240280</wp:posOffset>
                </wp:positionV>
                <wp:extent cx="0" cy="198120"/>
                <wp:effectExtent l="4445" t="0" r="14605" b="11430"/>
                <wp:wrapNone/>
                <wp:docPr id="26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271.5pt;margin-top:176.4pt;height:15.6pt;width:0pt;z-index:251680768;mso-width-relative:page;mso-height-relative:page;" filled="f" stroked="t" coordsize="21600,21600" o:gfxdata="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P&#10;IVR72AAAAAsBAAAPAAAAAAAAAAEAIAAAACIAAABkcnMvZG93bnJldi54bWxQSwECFAAUAAAACACH&#10;TuJAyGGoMusBAADoAwAADgAAAAAAAAABACAAAAAn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1447800</wp:posOffset>
                </wp:positionV>
                <wp:extent cx="2171700" cy="207645"/>
                <wp:effectExtent l="4445" t="4445" r="14605" b="16510"/>
                <wp:wrapNone/>
                <wp:docPr id="25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401326B"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  <w:t>初审认为</w:t>
                            </w: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符合申请条件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307.5pt;margin-top:114pt;height:16.35pt;width:171pt;z-index:251679744;mso-width-relative:page;mso-height-relative:page;" fillcolor="#FFFFFF" filled="t" stroked="t" coordsize="21600,21600" o:gfxdata="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FBfqtcAAAALAQAADwAAAAAAAAABACAA&#10;AAAiAAAAZHJzL2Rvd25yZXYueG1sUEsBAhQAFAAAAAgAh07iQLZChIpHAgAAtwQAAA4AAAAAAAAA&#10;AQAgAAAAJgEAAGRycy9lMm9Eb2MueG1sUEsFBgAAAAAGAAYAWQEAAN8FAAAAAA=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 w14:paraId="3401326B"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  <w:t>初审认为</w:t>
                      </w: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符合申请条件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2329815</wp:posOffset>
                </wp:positionV>
                <wp:extent cx="2057400" cy="207645"/>
                <wp:effectExtent l="4445" t="4445" r="14605" b="16510"/>
                <wp:wrapNone/>
                <wp:docPr id="24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855C8CE"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color w:val="49494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b/>
                                <w:sz w:val="21"/>
                                <w:szCs w:val="21"/>
                              </w:rPr>
                              <w:t>公示有异议，经查不符合条件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82.5pt;margin-top:183.45pt;height:16.35pt;width:162pt;z-index:251678720;mso-width-relative:page;mso-height-relative:page;" fillcolor="#FFFFFF" filled="t" stroked="t" coordsize="21600,21600" o:gfxdata="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+QLawtcAAAALAQAADwAAAAAAAAAB&#10;ACAAAAAiAAAAZHJzL2Rvd25yZXYueG1sUEsBAhQAFAAAAAgAh07iQHpCSY1KAgAAtwQAAA4AAAAA&#10;AAAAAQAgAAAAJgEAAGRycy9lMm9Eb2MueG1sUEsFBgAAAAAGAAYAWQEAAOIFAAAAAA=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 w14:paraId="1855C8CE"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 w:ascii="仿宋_GB2312" w:hAnsi="Verdana" w:eastAsia="仿宋_GB2312"/>
                          <w:b/>
                          <w:color w:val="494949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b/>
                          <w:sz w:val="21"/>
                          <w:szCs w:val="21"/>
                        </w:rPr>
                        <w:t>公示有异议，经查不符合条件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1645920</wp:posOffset>
                </wp:positionV>
                <wp:extent cx="0" cy="396240"/>
                <wp:effectExtent l="38100" t="0" r="38100" b="3810"/>
                <wp:wrapNone/>
                <wp:docPr id="23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343.5pt;margin-top:129.6pt;height:31.2pt;width:0pt;z-index:251677696;mso-width-relative:page;mso-height-relative:page;" filled="f" stroked="t" coordsize="21600,21600" o:gfxdata="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Sxf9v9sAAAALAQAADwAAAAAAAAABACAAAAAiAAAAZHJzL2Rvd25yZXYueG1sUEsB&#10;AhQAFAAAAAgAh07iQKzijFbyAQAA7AMAAA4AAAAAAAAAAQAgAAAAKgEAAGRycy9lMm9Eb2MueG1s&#10;UEsFBgAAAAAGAAYAWQEAAI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2042160</wp:posOffset>
                </wp:positionV>
                <wp:extent cx="2400300" cy="198120"/>
                <wp:effectExtent l="4445" t="4445" r="14605" b="6985"/>
                <wp:wrapNone/>
                <wp:docPr id="22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5DD7C1E"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ind w:firstLine="1550" w:firstLineChars="735"/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公示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181.5pt;margin-top:160.8pt;height:15.6pt;width:189pt;z-index:251676672;mso-width-relative:page;mso-height-relative:page;" fillcolor="#FFFFFF" filled="t" stroked="t" coordsize="21600,21600" o:gfxdata="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FjnYo2gAAAAsBAAAPAAAAAAAAAAEAIAAAACIA&#10;AABkcnMvZG93bnJldi54bWxQSwECFAAUAAAACACHTuJAhSK030ACAACdBAAADgAAAAAAAAABACAA&#10;AAApAQAAZHJzL2Uyb0RvYy54bWxQSwUGAAAAAAYABgBZAQAA2wUAAAAA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05DD7C1E"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ind w:firstLine="1550" w:firstLineChars="735"/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公示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1546860</wp:posOffset>
                </wp:positionV>
                <wp:extent cx="228600" cy="0"/>
                <wp:effectExtent l="0" t="38100" r="0" b="38100"/>
                <wp:wrapNone/>
                <wp:docPr id="21" name="直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0" o:spid="_x0000_s1026" o:spt="20" style="position:absolute;left:0pt;flip:x;margin-left:46.5pt;margin-top:121.8pt;height:0pt;width:18pt;z-index:251675648;mso-width-relative:page;mso-height-relative:page;" filled="f" stroked="t" coordsize="21600,21600" o:gfxdata="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KJ91fbYAAAACgEAAA8AAAAAAAAAAQAgAAAAIgAAAGRycy9kb3ducmV2Lnht&#10;bFBLAQIUABQAAAAIAIdO4kDCDXG3+QEAAPYDAAAOAAAAAAAAAAEAIAAAACc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853440</wp:posOffset>
                </wp:positionV>
                <wp:extent cx="457200" cy="635"/>
                <wp:effectExtent l="0" t="37465" r="0" b="38100"/>
                <wp:wrapNone/>
                <wp:docPr id="20" name="直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9" o:spid="_x0000_s1026" o:spt="20" style="position:absolute;left:0pt;flip:x;margin-left:46.5pt;margin-top:67.2pt;height:0.05pt;width:36pt;z-index:251674624;mso-width-relative:page;mso-height-relative:page;" filled="f" stroked="t" coordsize="21600,21600" o:gfxdata="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YM0jjXAAAACgEAAA8AAAAAAAAAAQAgAAAAIgAAAGRycy9kb3ducmV2Lnht&#10;bFBLAQIUABQAAAAIAIdO4kDJVs0S+gEAAPgDAAAOAAAAAAAAAAEAIAAAACY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1546860</wp:posOffset>
                </wp:positionV>
                <wp:extent cx="457200" cy="0"/>
                <wp:effectExtent l="0" t="38100" r="0" b="38100"/>
                <wp:wrapNone/>
                <wp:docPr id="19" name="直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8" o:spid="_x0000_s1026" o:spt="20" style="position:absolute;left:0pt;flip:y;margin-left:271.5pt;margin-top:121.8pt;height:0pt;width:36pt;z-index:251673600;mso-width-relative:page;mso-height-relative:page;" filled="f" stroked="t" coordsize="21600,21600" o:gfxdata="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fu0xF2QAAAAsBAAAPAAAAAAAAAAEAIAAAACIAAABkcnMvZG93bnJldi54&#10;bWxQSwECFAAUAAAACACHTuJAI1nJCPkBAAD2AwAADgAAAAAAAAABACAAAAAoAQAAZHJzL2Uyb0Rv&#10;Yy54bWxQSwUGAAAAAAYABgBZAQAAk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1348740</wp:posOffset>
                </wp:positionV>
                <wp:extent cx="0" cy="198120"/>
                <wp:effectExtent l="4445" t="0" r="14605" b="11430"/>
                <wp:wrapNone/>
                <wp:docPr id="18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271.5pt;margin-top:106.2pt;height:15.6pt;width:0pt;z-index:251672576;mso-width-relative:page;mso-height-relative:page;" filled="f" stroked="t" coordsize="21600,21600" o:gfxdata="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CGk&#10;C9vXAAAACwEAAA8AAAAAAAAAAQAgAAAAIgAAAGRycy9kb3ducmV2LnhtbFBLAQIUABQAAAAIAIdO&#10;4kANu1h86wEAAOgDAAAOAAAAAAAAAAEAIAAAACY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1546860</wp:posOffset>
                </wp:positionV>
                <wp:extent cx="457200" cy="635"/>
                <wp:effectExtent l="0" t="37465" r="0" b="38100"/>
                <wp:wrapNone/>
                <wp:docPr id="17" name="直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6" o:spid="_x0000_s1026" o:spt="20" style="position:absolute;left:0pt;flip:x;margin-left:235.5pt;margin-top:121.8pt;height:0.05pt;width:36pt;z-index:251671552;mso-width-relative:page;mso-height-relative:page;" filled="f" stroked="t" coordsize="21600,21600" o:gfxdata="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ixfMbaAAAACwEAAA8AAAAAAAAAAQAgAAAAIgAAAGRycy9kb3ducmV2&#10;LnhtbFBLAQIUABQAAAAIAIdO4kBT1dN6+gEAAPgDAAAOAAAAAAAAAAEAIAAAACk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853440</wp:posOffset>
                </wp:positionV>
                <wp:extent cx="457200" cy="0"/>
                <wp:effectExtent l="0" t="38100" r="0" b="38100"/>
                <wp:wrapNone/>
                <wp:docPr id="16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flip:y;margin-left:271.5pt;margin-top:67.2pt;height:0pt;width:36pt;z-index:251670528;mso-width-relative:page;mso-height-relative:page;" filled="f" stroked="t" coordsize="21600,21600" o:gfxdata="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BhmFTYAAAACwEAAA8AAAAAAAAAAQAgAAAAIgAAAGRycy9kb3ducmV2Lnht&#10;bFBLAQIUABQAAAAIAIdO4kD9OQfn+QEAAPYDAAAOAAAAAAAAAAEAIAAAACc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853440</wp:posOffset>
                </wp:positionV>
                <wp:extent cx="457200" cy="635"/>
                <wp:effectExtent l="0" t="37465" r="0" b="38100"/>
                <wp:wrapNone/>
                <wp:docPr id="15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flip:x;margin-left:235.5pt;margin-top:67.2pt;height:0.05pt;width:36pt;z-index:251669504;mso-width-relative:page;mso-height-relative:page;" filled="f" stroked="t" coordsize="21600,21600" o:gfxdata="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R2uo19kAAAALAQAADwAAAAAAAAABACAAAAAiAAAAZHJzL2Rvd25yZXYu&#10;eG1sUEsBAhQAFAAAAAgAh07iQOMdOL/6AQAA+AMAAA4AAAAAAAAAAQAgAAAAKA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556260</wp:posOffset>
                </wp:positionV>
                <wp:extent cx="0" cy="297180"/>
                <wp:effectExtent l="4445" t="0" r="14605" b="7620"/>
                <wp:wrapNone/>
                <wp:docPr id="14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margin-left:271.5pt;margin-top:43.8pt;height:23.4pt;width:0pt;z-index:251668480;mso-width-relative:page;mso-height-relative:page;" filled="f" stroked="t" coordsize="21600,21600" o:gfxdata="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hd&#10;ofXXAAAACgEAAA8AAAAAAAAAAQAgAAAAIgAAAGRycy9kb3ducmV2LnhtbFBLAQIUABQAAAAIAIdO&#10;4kDyKcNJ6wEAAOgDAAAOAAAAAAAAAAEAIAAAACY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160020</wp:posOffset>
                </wp:positionV>
                <wp:extent cx="0" cy="198120"/>
                <wp:effectExtent l="38100" t="0" r="38100" b="11430"/>
                <wp:wrapNone/>
                <wp:docPr id="12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1" o:spid="_x0000_s1026" o:spt="20" style="position:absolute;left:0pt;margin-left:271.5pt;margin-top:12.6pt;height:15.6pt;width:0pt;z-index:251667456;mso-width-relative:page;mso-height-relative:page;" filled="f" stroked="t" coordsize="21600,21600" o:gfxdata="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LfJmNkAAAAJAQAADwAAAAAAAAABACAAAAAiAAAAZHJzL2Rvd25yZXYueG1sUEsBAhQA&#10;FAAAAAgAh07iQMp9yGLxAQAA7AMAAA4AAAAAAAAAAQAgAAAAKA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358140</wp:posOffset>
                </wp:positionV>
                <wp:extent cx="2514600" cy="207645"/>
                <wp:effectExtent l="4445" t="4445" r="14605" b="16510"/>
                <wp:wrapNone/>
                <wp:docPr id="11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5496715"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居住街（乡、镇）窗口受理</w:t>
                            </w: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  <w:t>或线上受理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172.5pt;margin-top:28.2pt;height:16.35pt;width:198pt;z-index:251666432;mso-width-relative:page;mso-height-relative:page;" fillcolor="#FFFFFF" filled="t" stroked="t" coordsize="21600,21600" o:gfxdata="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UHR3O2AAAAAkBAAAPAAAAAAAAAAEA&#10;IAAAACIAAABkcnMvZG93bnJldi54bWxQSwECFAAUAAAACACHTuJAkvZuI0gCAAC3BAAADgAAAAAA&#10;AAABACAAAAAnAQAAZHJzL2Uyb0RvYy54bWxQSwUGAAAAAAYABgBZAQAA4QUAAAAA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 w14:paraId="05496715"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居住街（乡、镇）窗口受理</w:t>
                      </w: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  <w:t>或线上受理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1447800</wp:posOffset>
                </wp:positionV>
                <wp:extent cx="2171700" cy="207645"/>
                <wp:effectExtent l="4445" t="4445" r="14605" b="16510"/>
                <wp:wrapNone/>
                <wp:docPr id="1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B164059"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  <w:t>初审</w:t>
                            </w: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不符合申请条件或材料不齐备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64.5pt;margin-top:114pt;height:16.35pt;width:171pt;z-index:251665408;mso-width-relative:page;mso-height-relative:page;" fillcolor="#FFFFFF" filled="t" stroked="t" coordsize="21600,21600" o:gfxdata="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0w7/e1gAAAAsBAAAPAAAAAAAAAAEAIAAA&#10;ACIAAABkcnMvZG93bnJldi54bWxQSwECFAAUAAAACACHTuJA03CoxUcCAAC2BAAADgAAAAAAAAAB&#10;ACAAAAAlAQAAZHJzL2Uyb0RvYy54bWxQSwUGAAAAAAYABgBZAQAA3gUAAAAA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 w14:paraId="1B164059"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  <w:t>初审</w:t>
                      </w: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不符合申请条件或材料不齐备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1150620</wp:posOffset>
                </wp:positionV>
                <wp:extent cx="2514600" cy="198120"/>
                <wp:effectExtent l="4445" t="4445" r="14605" b="6985"/>
                <wp:wrapNone/>
                <wp:docPr id="9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517FEF1"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初审</w:t>
                            </w: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  <w:lang w:eastAsia="zh-CN"/>
                              </w:rPr>
                              <w:t>（省级大数据平台同步核查）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72.5pt;margin-top:90.6pt;height:15.6pt;width:198pt;z-index:251664384;mso-width-relative:page;mso-height-relative:page;" fillcolor="#FFFFFF" filled="t" stroked="t" coordsize="21600,21600" o:gfxdata="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XLgh12QAAAAsBAAAPAAAAAAAAAAEAIAAAACIAAABk&#10;cnMvZG93bnJldi54bWxQSwECFAAUAAAACACHTuJAi9+Zlj4CAACbBAAADgAAAAAAAAABACAAAAAo&#10;AQAAZHJzL2Uyb0RvYy54bWxQSwUGAAAAAAYABgBZAQAA2AUAAAAA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7517FEF1"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初审</w:t>
                      </w: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  <w:lang w:eastAsia="zh-CN"/>
                        </w:rPr>
                        <w:t>（省级大数据平台同步核查）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754380</wp:posOffset>
                </wp:positionV>
                <wp:extent cx="1943100" cy="207645"/>
                <wp:effectExtent l="4445" t="4445" r="14605" b="16510"/>
                <wp:wrapNone/>
                <wp:docPr id="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07450DF"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不符合申请条件或材料不齐备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82.5pt;margin-top:59.4pt;height:16.35pt;width:153pt;z-index:251663360;mso-width-relative:page;mso-height-relative:page;" fillcolor="#FFFFFF" filled="t" stroked="t" coordsize="21600,21600" o:gfxdata="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If893VAAAACwEAAA8AAAAAAAAAAQAgAAAA&#10;IgAAAGRycy9kb3ducmV2LnhtbFBLAQIUABQAAAAIAIdO4kCvmK9uRwIAALUEAAAOAAAAAAAAAAEA&#10;IAAAACQBAABkcnMvZTJvRG9jLnhtbFBLBQYAAAAABgAGAFkBAADdBQAAAAA=&#10;">
                <v:fill on="t" focussize="0,0"/>
                <v:stroke color="#000000" joinstyle="miter"/>
                <v:imagedata o:title=""/>
                <o:lock v:ext="edit" aspectratio="f"/>
                <v:textbox inset="0mm,0mm,0mm,0mm" style="mso-fit-shape-to-text:t;">
                  <w:txbxContent>
                    <w:p w14:paraId="507450DF"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不符合申请条件或材料不齐备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659765</wp:posOffset>
                </wp:positionV>
                <wp:extent cx="2066925" cy="243840"/>
                <wp:effectExtent l="4445" t="4445" r="5080" b="18415"/>
                <wp:wrapNone/>
                <wp:docPr id="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C5A86CC">
                            <w:pPr>
                              <w:pStyle w:val="7"/>
                              <w:adjustRightInd w:val="0"/>
                              <w:spacing w:before="0" w:beforeAutospacing="0" w:after="0" w:afterAutospacing="0" w:line="240" w:lineRule="auto"/>
                              <w:ind w:firstLine="1265" w:firstLineChars="600"/>
                              <w:jc w:val="both"/>
                              <w:rPr>
                                <w:rFonts w:hint="eastAsia" w:eastAsia="仿宋_GB2312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Verdana" w:eastAsia="仿宋_GB2312"/>
                                <w:b/>
                                <w:sz w:val="21"/>
                                <w:szCs w:val="21"/>
                              </w:rPr>
                              <w:t>材料齐备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307.5pt;margin-top:51.95pt;height:19.2pt;width:162.75pt;z-index:251662336;mso-width-relative:page;mso-height-relative:page;" fillcolor="#FFFFFF" filled="t" stroked="t" coordsize="21600,21600" o:gfxdata="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pXG9dkAAAALAQAADwAAAAAAAAABACAAAAAiAAAA&#10;ZHJzL2Rvd25yZXYueG1sUEsBAhQAFAAAAAgAh07iQP9U8uA/AgAAmwQAAA4AAAAAAAAAAQAgAAAA&#10;KAEAAGRycy9lMm9Eb2MueG1sUEsFBgAAAAAGAAYAWQEAANkFAAAAAA=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7C5A86CC">
                      <w:pPr>
                        <w:pStyle w:val="7"/>
                        <w:adjustRightInd w:val="0"/>
                        <w:spacing w:before="0" w:beforeAutospacing="0" w:after="0" w:afterAutospacing="0" w:line="240" w:lineRule="auto"/>
                        <w:ind w:firstLine="1265" w:firstLineChars="600"/>
                        <w:jc w:val="both"/>
                        <w:rPr>
                          <w:rFonts w:hint="eastAsia" w:eastAsia="仿宋_GB2312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Verdana" w:eastAsia="仿宋_GB2312"/>
                          <w:b/>
                          <w:sz w:val="21"/>
                          <w:szCs w:val="21"/>
                        </w:rPr>
                        <w:t>材料齐备</w:t>
                      </w:r>
                    </w:p>
                  </w:txbxContent>
                </v:textbox>
              </v:shape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1247" w:right="1701" w:bottom="1247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D6749F55-D49A-4BCF-89DD-32AC9B857B4B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2" w:fontKey="{E67A0B34-DBE6-4AD6-B383-BAFDD2D9C985}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371A8FB-9148-4A4F-8941-73C11CE0B1C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3725E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5</w:t>
    </w:r>
    <w:r>
      <w:rPr>
        <w:rStyle w:val="10"/>
      </w:rPr>
      <w:fldChar w:fldCharType="end"/>
    </w:r>
  </w:p>
  <w:p w14:paraId="6189590F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1C6CB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2DFE6760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03ED3"/>
    <w:multiLevelType w:val="multilevel"/>
    <w:tmpl w:val="04403ED3"/>
    <w:lvl w:ilvl="0" w:tentative="0">
      <w:start w:val="1"/>
      <w:numFmt w:val="japaneseCounting"/>
      <w:pStyle w:val="13"/>
      <w:lvlText w:val="第%1条"/>
      <w:lvlJc w:val="left"/>
      <w:pPr>
        <w:tabs>
          <w:tab w:val="left" w:pos="1935"/>
        </w:tabs>
        <w:ind w:left="1935" w:hanging="1455"/>
      </w:pPr>
      <w:rPr>
        <w:rFonts w:hint="default"/>
        <w:b/>
        <w:color w:val="auto"/>
      </w:rPr>
    </w:lvl>
    <w:lvl w:ilvl="1" w:tentative="0">
      <w:start w:val="1"/>
      <w:numFmt w:val="decimal"/>
      <w:lvlText w:val="%2、"/>
      <w:lvlJc w:val="left"/>
      <w:pPr>
        <w:tabs>
          <w:tab w:val="left" w:pos="1620"/>
        </w:tabs>
        <w:ind w:left="1620" w:hanging="720"/>
      </w:pPr>
      <w:rPr>
        <w:rFonts w:ascii="宋体" w:hAnsi="宋体" w:eastAsia="宋体" w:cs="宋体"/>
      </w:rPr>
    </w:lvl>
    <w:lvl w:ilvl="2" w:tentative="0">
      <w:start w:val="1"/>
      <w:numFmt w:val="decimal"/>
      <w:lvlText w:val="%3．"/>
      <w:lvlJc w:val="left"/>
      <w:pPr>
        <w:tabs>
          <w:tab w:val="left" w:pos="2040"/>
        </w:tabs>
        <w:ind w:left="2040" w:hanging="720"/>
      </w:pPr>
      <w:rPr>
        <w:rFonts w:hint="default"/>
      </w:rPr>
    </w:lvl>
    <w:lvl w:ilvl="3" w:tentative="0">
      <w:start w:val="2"/>
      <w:numFmt w:val="decimal"/>
      <w:lvlText w:val="（%4）"/>
      <w:lvlJc w:val="left"/>
      <w:pPr>
        <w:tabs>
          <w:tab w:val="left" w:pos="2460"/>
        </w:tabs>
        <w:ind w:left="2460" w:hanging="7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YjE5MGRhYWY3MDE3NmM5NWI4MTZkMjM2NThmODYifQ=="/>
  </w:docVars>
  <w:rsids>
    <w:rsidRoot w:val="00892643"/>
    <w:rsid w:val="00003C53"/>
    <w:rsid w:val="00030850"/>
    <w:rsid w:val="00035FF9"/>
    <w:rsid w:val="00064AFD"/>
    <w:rsid w:val="00067DC8"/>
    <w:rsid w:val="00076DF2"/>
    <w:rsid w:val="000821B8"/>
    <w:rsid w:val="0009409F"/>
    <w:rsid w:val="000B4798"/>
    <w:rsid w:val="000B6183"/>
    <w:rsid w:val="000C5F18"/>
    <w:rsid w:val="00100D0A"/>
    <w:rsid w:val="00116227"/>
    <w:rsid w:val="00124D2A"/>
    <w:rsid w:val="00135895"/>
    <w:rsid w:val="00160CAC"/>
    <w:rsid w:val="00161B74"/>
    <w:rsid w:val="0019111E"/>
    <w:rsid w:val="00195F76"/>
    <w:rsid w:val="00197F4E"/>
    <w:rsid w:val="001A2F99"/>
    <w:rsid w:val="001B5888"/>
    <w:rsid w:val="001D4598"/>
    <w:rsid w:val="001D557F"/>
    <w:rsid w:val="001F4C4C"/>
    <w:rsid w:val="001F4EF5"/>
    <w:rsid w:val="002008DA"/>
    <w:rsid w:val="00217144"/>
    <w:rsid w:val="00252390"/>
    <w:rsid w:val="00255E9F"/>
    <w:rsid w:val="00272E3B"/>
    <w:rsid w:val="00294BDB"/>
    <w:rsid w:val="002A6AB7"/>
    <w:rsid w:val="002A7177"/>
    <w:rsid w:val="002B0DA6"/>
    <w:rsid w:val="002B23AE"/>
    <w:rsid w:val="002C1A49"/>
    <w:rsid w:val="002C5731"/>
    <w:rsid w:val="002C5A47"/>
    <w:rsid w:val="002D6969"/>
    <w:rsid w:val="002E5877"/>
    <w:rsid w:val="002F1A38"/>
    <w:rsid w:val="00315077"/>
    <w:rsid w:val="003549E9"/>
    <w:rsid w:val="00364535"/>
    <w:rsid w:val="003819D1"/>
    <w:rsid w:val="003831E7"/>
    <w:rsid w:val="003A0150"/>
    <w:rsid w:val="003A40F4"/>
    <w:rsid w:val="003B08D0"/>
    <w:rsid w:val="003B7F83"/>
    <w:rsid w:val="003C0A51"/>
    <w:rsid w:val="003D55AC"/>
    <w:rsid w:val="003D72FF"/>
    <w:rsid w:val="003E0A64"/>
    <w:rsid w:val="003F59EB"/>
    <w:rsid w:val="0040198C"/>
    <w:rsid w:val="00404207"/>
    <w:rsid w:val="00413498"/>
    <w:rsid w:val="00443B7E"/>
    <w:rsid w:val="0047227B"/>
    <w:rsid w:val="00472F26"/>
    <w:rsid w:val="004745D2"/>
    <w:rsid w:val="0049213A"/>
    <w:rsid w:val="00493373"/>
    <w:rsid w:val="004A034E"/>
    <w:rsid w:val="004A0476"/>
    <w:rsid w:val="004A5AA7"/>
    <w:rsid w:val="004B3B10"/>
    <w:rsid w:val="004C1330"/>
    <w:rsid w:val="004C2D1F"/>
    <w:rsid w:val="004C715E"/>
    <w:rsid w:val="004D5FCF"/>
    <w:rsid w:val="004F6F9E"/>
    <w:rsid w:val="005063F4"/>
    <w:rsid w:val="005144A9"/>
    <w:rsid w:val="0053034C"/>
    <w:rsid w:val="005306BF"/>
    <w:rsid w:val="00531F80"/>
    <w:rsid w:val="00544589"/>
    <w:rsid w:val="005707CE"/>
    <w:rsid w:val="00574C2B"/>
    <w:rsid w:val="00581FD5"/>
    <w:rsid w:val="005A273C"/>
    <w:rsid w:val="005C3B66"/>
    <w:rsid w:val="005C41C1"/>
    <w:rsid w:val="005E5590"/>
    <w:rsid w:val="006101C6"/>
    <w:rsid w:val="00611D90"/>
    <w:rsid w:val="00612F16"/>
    <w:rsid w:val="0063410C"/>
    <w:rsid w:val="0064410E"/>
    <w:rsid w:val="006769B0"/>
    <w:rsid w:val="00683983"/>
    <w:rsid w:val="0069710B"/>
    <w:rsid w:val="006B334A"/>
    <w:rsid w:val="006C5DD7"/>
    <w:rsid w:val="006D27E4"/>
    <w:rsid w:val="006D2DDC"/>
    <w:rsid w:val="006D573D"/>
    <w:rsid w:val="006E2762"/>
    <w:rsid w:val="006F461F"/>
    <w:rsid w:val="00710F5D"/>
    <w:rsid w:val="007139B7"/>
    <w:rsid w:val="007212FA"/>
    <w:rsid w:val="00725D8F"/>
    <w:rsid w:val="0074460A"/>
    <w:rsid w:val="0074637A"/>
    <w:rsid w:val="00774951"/>
    <w:rsid w:val="00781ECB"/>
    <w:rsid w:val="007838D8"/>
    <w:rsid w:val="00786054"/>
    <w:rsid w:val="00793639"/>
    <w:rsid w:val="007C039E"/>
    <w:rsid w:val="00800FFF"/>
    <w:rsid w:val="00835DE9"/>
    <w:rsid w:val="0084059B"/>
    <w:rsid w:val="00874BD6"/>
    <w:rsid w:val="008859DB"/>
    <w:rsid w:val="00892643"/>
    <w:rsid w:val="008A6D33"/>
    <w:rsid w:val="008B4056"/>
    <w:rsid w:val="008B505B"/>
    <w:rsid w:val="008B7B03"/>
    <w:rsid w:val="008D4A4D"/>
    <w:rsid w:val="008E4F42"/>
    <w:rsid w:val="008F6201"/>
    <w:rsid w:val="008F7566"/>
    <w:rsid w:val="00901E63"/>
    <w:rsid w:val="0090252F"/>
    <w:rsid w:val="00906EBF"/>
    <w:rsid w:val="0092444D"/>
    <w:rsid w:val="009276A9"/>
    <w:rsid w:val="00955B26"/>
    <w:rsid w:val="00966AE4"/>
    <w:rsid w:val="009736AB"/>
    <w:rsid w:val="00977701"/>
    <w:rsid w:val="0099112F"/>
    <w:rsid w:val="009A20D6"/>
    <w:rsid w:val="009A54BC"/>
    <w:rsid w:val="009C4EA5"/>
    <w:rsid w:val="00A14B27"/>
    <w:rsid w:val="00A532C8"/>
    <w:rsid w:val="00A5403E"/>
    <w:rsid w:val="00A61A9B"/>
    <w:rsid w:val="00A70C51"/>
    <w:rsid w:val="00A73041"/>
    <w:rsid w:val="00A74EF4"/>
    <w:rsid w:val="00A80CCE"/>
    <w:rsid w:val="00A834CD"/>
    <w:rsid w:val="00AD6C9D"/>
    <w:rsid w:val="00AE0EFD"/>
    <w:rsid w:val="00AF2F45"/>
    <w:rsid w:val="00B014AA"/>
    <w:rsid w:val="00B1467C"/>
    <w:rsid w:val="00B22CC9"/>
    <w:rsid w:val="00B51D93"/>
    <w:rsid w:val="00B66ADF"/>
    <w:rsid w:val="00B7737E"/>
    <w:rsid w:val="00B93EAD"/>
    <w:rsid w:val="00BD55EB"/>
    <w:rsid w:val="00C02347"/>
    <w:rsid w:val="00C05E32"/>
    <w:rsid w:val="00C11218"/>
    <w:rsid w:val="00C236D3"/>
    <w:rsid w:val="00C5222C"/>
    <w:rsid w:val="00C540AF"/>
    <w:rsid w:val="00C73EC2"/>
    <w:rsid w:val="00C75F6F"/>
    <w:rsid w:val="00C95E0B"/>
    <w:rsid w:val="00CC6DE6"/>
    <w:rsid w:val="00CF5A23"/>
    <w:rsid w:val="00CF5D0F"/>
    <w:rsid w:val="00D03926"/>
    <w:rsid w:val="00D07EB4"/>
    <w:rsid w:val="00D26027"/>
    <w:rsid w:val="00D318D8"/>
    <w:rsid w:val="00D34E6B"/>
    <w:rsid w:val="00D50FE7"/>
    <w:rsid w:val="00D5772D"/>
    <w:rsid w:val="00D57A7F"/>
    <w:rsid w:val="00D6035F"/>
    <w:rsid w:val="00D67D59"/>
    <w:rsid w:val="00D760EA"/>
    <w:rsid w:val="00D84666"/>
    <w:rsid w:val="00D869BB"/>
    <w:rsid w:val="00DA00F4"/>
    <w:rsid w:val="00DA6A25"/>
    <w:rsid w:val="00DD5FA7"/>
    <w:rsid w:val="00DE3FC7"/>
    <w:rsid w:val="00E02764"/>
    <w:rsid w:val="00E04475"/>
    <w:rsid w:val="00E36942"/>
    <w:rsid w:val="00E71E34"/>
    <w:rsid w:val="00E85B2B"/>
    <w:rsid w:val="00E96061"/>
    <w:rsid w:val="00EA0458"/>
    <w:rsid w:val="00EB2C40"/>
    <w:rsid w:val="00ED2EA0"/>
    <w:rsid w:val="00EE19DF"/>
    <w:rsid w:val="00EF4524"/>
    <w:rsid w:val="00F042B8"/>
    <w:rsid w:val="00F11C56"/>
    <w:rsid w:val="00F45CE5"/>
    <w:rsid w:val="00F54597"/>
    <w:rsid w:val="00F64334"/>
    <w:rsid w:val="00F67237"/>
    <w:rsid w:val="00FA5BB0"/>
    <w:rsid w:val="00FB7EE8"/>
    <w:rsid w:val="00FC7EC3"/>
    <w:rsid w:val="00FE4A6F"/>
    <w:rsid w:val="00FE530C"/>
    <w:rsid w:val="00FE604A"/>
    <w:rsid w:val="16FB69F3"/>
    <w:rsid w:val="1B5A66A4"/>
    <w:rsid w:val="1DF59A9D"/>
    <w:rsid w:val="2D7C6D50"/>
    <w:rsid w:val="336F4A12"/>
    <w:rsid w:val="3BFFCC37"/>
    <w:rsid w:val="3C7677E1"/>
    <w:rsid w:val="3D7F6A39"/>
    <w:rsid w:val="3E7EF68A"/>
    <w:rsid w:val="3FF36038"/>
    <w:rsid w:val="3FFF7850"/>
    <w:rsid w:val="47FFC069"/>
    <w:rsid w:val="4AF795E5"/>
    <w:rsid w:val="4F5F461E"/>
    <w:rsid w:val="4FFA46D4"/>
    <w:rsid w:val="59E9DE4B"/>
    <w:rsid w:val="5CF723E9"/>
    <w:rsid w:val="5EB843D2"/>
    <w:rsid w:val="64F546DE"/>
    <w:rsid w:val="67FD825C"/>
    <w:rsid w:val="6FE370D9"/>
    <w:rsid w:val="6FF23AB8"/>
    <w:rsid w:val="6FFF058F"/>
    <w:rsid w:val="72FD4151"/>
    <w:rsid w:val="74B642C5"/>
    <w:rsid w:val="77AF93A5"/>
    <w:rsid w:val="77B7543F"/>
    <w:rsid w:val="77EEAC6C"/>
    <w:rsid w:val="795F49DE"/>
    <w:rsid w:val="79FF3494"/>
    <w:rsid w:val="7B2C9E33"/>
    <w:rsid w:val="7BF77BF3"/>
    <w:rsid w:val="7D37A1F2"/>
    <w:rsid w:val="7DF124D6"/>
    <w:rsid w:val="7EB70F57"/>
    <w:rsid w:val="7EF78E25"/>
    <w:rsid w:val="7F6FF893"/>
    <w:rsid w:val="7F7D58EC"/>
    <w:rsid w:val="7F7FF508"/>
    <w:rsid w:val="7F930462"/>
    <w:rsid w:val="7FE3B494"/>
    <w:rsid w:val="7FEBA77C"/>
    <w:rsid w:val="7FEFFDE4"/>
    <w:rsid w:val="7FF7EF8B"/>
    <w:rsid w:val="7FFE11F5"/>
    <w:rsid w:val="9AFBA7CE"/>
    <w:rsid w:val="9BFC7DBE"/>
    <w:rsid w:val="9D2BD5BD"/>
    <w:rsid w:val="9D4B5CFF"/>
    <w:rsid w:val="9F9F2430"/>
    <w:rsid w:val="AEFB8617"/>
    <w:rsid w:val="B27EFC41"/>
    <w:rsid w:val="B77795AE"/>
    <w:rsid w:val="B79E006A"/>
    <w:rsid w:val="B9AEAD0B"/>
    <w:rsid w:val="BA7B23C6"/>
    <w:rsid w:val="BD5F94CC"/>
    <w:rsid w:val="BDFD29D7"/>
    <w:rsid w:val="CFEFB06C"/>
    <w:rsid w:val="D92741DA"/>
    <w:rsid w:val="DAA62386"/>
    <w:rsid w:val="DD444497"/>
    <w:rsid w:val="DFF7E9E8"/>
    <w:rsid w:val="E892FB88"/>
    <w:rsid w:val="E9F71EFB"/>
    <w:rsid w:val="EBD46F4B"/>
    <w:rsid w:val="EDBF5B78"/>
    <w:rsid w:val="EF7756DA"/>
    <w:rsid w:val="EFEE28C4"/>
    <w:rsid w:val="F4F60876"/>
    <w:rsid w:val="F5EFDCFA"/>
    <w:rsid w:val="F77BA9E8"/>
    <w:rsid w:val="F7D1F9D3"/>
    <w:rsid w:val="F7F30765"/>
    <w:rsid w:val="F99EB723"/>
    <w:rsid w:val="F9EB3B8A"/>
    <w:rsid w:val="FBFF5E02"/>
    <w:rsid w:val="FCCC4F10"/>
    <w:rsid w:val="FD7F29DB"/>
    <w:rsid w:val="FDFB42E9"/>
    <w:rsid w:val="FE734873"/>
    <w:rsid w:val="FE7DD68E"/>
    <w:rsid w:val="FED9C957"/>
    <w:rsid w:val="FEDBC4EB"/>
    <w:rsid w:val="FEE64BE8"/>
    <w:rsid w:val="FEFB6EA8"/>
    <w:rsid w:val="FF3F4C76"/>
    <w:rsid w:val="FFCE6162"/>
    <w:rsid w:val="FFDEB876"/>
    <w:rsid w:val="FFFB17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页眉 字符"/>
    <w:link w:val="5"/>
    <w:qFormat/>
    <w:uiPriority w:val="0"/>
    <w:rPr>
      <w:kern w:val="2"/>
      <w:sz w:val="18"/>
      <w:szCs w:val="18"/>
    </w:rPr>
  </w:style>
  <w:style w:type="paragraph" w:customStyle="1" w:styleId="12">
    <w:name w:val="0"/>
    <w:basedOn w:val="1"/>
    <w:qFormat/>
    <w:uiPriority w:val="0"/>
    <w:pPr>
      <w:widowControl/>
      <w:snapToGrid w:val="0"/>
      <w:spacing w:line="240" w:lineRule="atLeast"/>
    </w:pPr>
    <w:rPr>
      <w:spacing w:val="-6"/>
      <w:kern w:val="0"/>
      <w:sz w:val="32"/>
      <w:szCs w:val="32"/>
    </w:rPr>
  </w:style>
  <w:style w:type="paragraph" w:customStyle="1" w:styleId="13">
    <w:name w:val=" Char"/>
    <w:basedOn w:val="1"/>
    <w:qFormat/>
    <w:uiPriority w:val="0"/>
    <w:pPr>
      <w:numPr>
        <w:ilvl w:val="0"/>
        <w:numId w:val="1"/>
      </w:numPr>
    </w:pPr>
    <w:rPr>
      <w:sz w:val="24"/>
    </w:rPr>
  </w:style>
  <w:style w:type="paragraph" w:customStyle="1" w:styleId="14">
    <w:name w:val="Normal (Web)"/>
    <w:basedOn w:val="1"/>
    <w:qFormat/>
    <w:uiPriority w:val="0"/>
    <w:pPr>
      <w:widowControl/>
      <w:spacing w:before="100" w:beforeAutospacing="1" w:after="100" w:afterAutospacing="1" w:line="360" w:lineRule="atLeast"/>
      <w:jc w:val="left"/>
    </w:pPr>
    <w:rPr>
      <w:rFonts w:hint="eastAsia" w:ascii="宋体" w:hAnsi="宋体" w:eastAsia="仿宋_GB2312"/>
      <w:sz w:val="24"/>
      <w:szCs w:val="20"/>
    </w:rPr>
  </w:style>
  <w:style w:type="paragraph" w:customStyle="1" w:styleId="15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24</Words>
  <Characters>24</Characters>
  <Lines>18</Lines>
  <Paragraphs>5</Paragraphs>
  <TotalTime>34</TotalTime>
  <ScaleCrop>false</ScaleCrop>
  <LinksUpToDate>false</LinksUpToDate>
  <CharactersWithSpaces>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2020-06-20T01:49:00Z</dcterms:created>
  <dc:creator>微软用户</dc:creator>
  <cp:lastModifiedBy>郑文静</cp:lastModifiedBy>
  <cp:lastPrinted>2026-08-30T10:41:40Z</cp:lastPrinted>
  <dcterms:modified xsi:type="dcterms:W3CDTF">2026-09-07T08:14:17Z</dcterms:modified>
  <dc:title>福州市城区保障性住房申请审核流程图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E01F108B834948B2B165E8F0FD9150F7_13</vt:lpwstr>
  </property>
  <property fmtid="{D5CDD505-2E9C-101B-9397-08002B2CF9AE}" pid="4" name="KSOTemplateDocerSaveRecord">
    <vt:lpwstr>eyJoZGlkIjoiYmI4M2QxYjE3MWRkY2E3MTQwOTY3ZTk0Mzg2ZTQ0YzgiLCJ1c2VySWQiOiIyNTM4MzIyODkifQ==</vt:lpwstr>
  </property>
</Properties>
</file>