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BD3E"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 w14:paraId="7C46BCC8">
      <w:pPr>
        <w:pStyle w:val="8"/>
        <w:shd w:val="clear" w:color="auto" w:fill="FFFFFF"/>
        <w:spacing w:before="0" w:beforeAutospacing="0" w:after="0" w:afterAutospacing="0" w:line="520" w:lineRule="atLeast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521F4AD2"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福飞南路194号西侧通道改造工程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情况</w:t>
      </w:r>
    </w:p>
    <w:tbl>
      <w:tblPr>
        <w:tblStyle w:val="11"/>
        <w:tblpPr w:leftFromText="180" w:rightFromText="180" w:vertAnchor="text" w:horzAnchor="page" w:tblpX="1845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072"/>
        <w:gridCol w:w="2551"/>
      </w:tblGrid>
      <w:tr w14:paraId="1AB9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</w:tcPr>
          <w:p w14:paraId="69C29D42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序号</w:t>
            </w:r>
          </w:p>
        </w:tc>
        <w:tc>
          <w:tcPr>
            <w:tcW w:w="9072" w:type="dxa"/>
          </w:tcPr>
          <w:p w14:paraId="11E15162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2551" w:type="dxa"/>
            <w:shd w:val="clear" w:color="auto" w:fill="auto"/>
          </w:tcPr>
          <w:p w14:paraId="6C352945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eastAsia="zh-CN"/>
              </w:rPr>
              <w:t>施工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费（万元）</w:t>
            </w:r>
          </w:p>
        </w:tc>
      </w:tr>
      <w:tr w14:paraId="67EE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 w14:paraId="0DE80DD0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</w:rPr>
              <w:t>1</w:t>
            </w:r>
          </w:p>
        </w:tc>
        <w:tc>
          <w:tcPr>
            <w:tcW w:w="9072" w:type="dxa"/>
          </w:tcPr>
          <w:p w14:paraId="3D5C7A4B">
            <w:pPr>
              <w:widowControl w:val="0"/>
              <w:spacing w:line="240" w:lineRule="auto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Theme="minorHAnsi"/>
                <w:sz w:val="32"/>
                <w:szCs w:val="32"/>
                <w:lang w:val="en-US" w:eastAsia="zh-CN"/>
              </w:rPr>
              <w:t>福飞南路194号西侧通道改造工程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1DEBF8">
            <w:pPr>
              <w:widowControl w:val="0"/>
              <w:spacing w:line="240" w:lineRule="auto"/>
              <w:jc w:val="center"/>
              <w:rPr>
                <w:rFonts w:hint="default" w:eastAsia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Theme="minorHAnsi"/>
                <w:sz w:val="32"/>
                <w:szCs w:val="32"/>
                <w:lang w:val="en-US" w:eastAsia="zh-CN"/>
              </w:rPr>
              <w:t>约27</w:t>
            </w:r>
          </w:p>
        </w:tc>
      </w:tr>
    </w:tbl>
    <w:p w14:paraId="73E1FED5"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1F713464">
      <w:pPr>
        <w:pStyle w:val="8"/>
        <w:shd w:val="clear" w:color="auto" w:fill="FFFFFF"/>
        <w:spacing w:before="0" w:beforeAutospacing="0" w:after="0" w:afterAutospacing="0" w:line="240" w:lineRule="auto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10731964"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14332E24"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69FAC9C7">
      <w:pPr>
        <w:pStyle w:val="8"/>
        <w:shd w:val="clear" w:color="auto" w:fill="FFFFFF"/>
        <w:spacing w:before="0" w:beforeAutospacing="0" w:after="0" w:afterAutospacing="0" w:line="560" w:lineRule="exact"/>
        <w:jc w:val="both"/>
      </w:pPr>
      <w:bookmarkStart w:id="0" w:name="_GoBack"/>
      <w:bookmarkEnd w:id="0"/>
    </w:p>
    <w:sectPr>
      <w:pgSz w:w="16838" w:h="11906" w:orient="landscape"/>
      <w:pgMar w:top="1531" w:right="2098" w:bottom="1531" w:left="1531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0FC2FD-4074-4B34-BED7-4449B48D82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C84C3B-9C40-4660-A592-55BE827233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D0765D-6E2D-474B-8BE3-D956D9CEFFE2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1E3547A-895E-45AF-9010-EFE7580E59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0E6237"/>
    <w:rsid w:val="00100D0B"/>
    <w:rsid w:val="00130752"/>
    <w:rsid w:val="001C6FAA"/>
    <w:rsid w:val="001E4ECE"/>
    <w:rsid w:val="001F7696"/>
    <w:rsid w:val="00362AC8"/>
    <w:rsid w:val="003A1106"/>
    <w:rsid w:val="00417AD3"/>
    <w:rsid w:val="0042466D"/>
    <w:rsid w:val="00441C0C"/>
    <w:rsid w:val="004E25F0"/>
    <w:rsid w:val="004E62AA"/>
    <w:rsid w:val="005168D7"/>
    <w:rsid w:val="00592FD2"/>
    <w:rsid w:val="005A7E61"/>
    <w:rsid w:val="005D0F02"/>
    <w:rsid w:val="005D7B98"/>
    <w:rsid w:val="006828B0"/>
    <w:rsid w:val="007C0DC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8173A"/>
    <w:rsid w:val="00B92AB6"/>
    <w:rsid w:val="00BA5366"/>
    <w:rsid w:val="00BD37F2"/>
    <w:rsid w:val="00C90476"/>
    <w:rsid w:val="00D106C5"/>
    <w:rsid w:val="00D512AE"/>
    <w:rsid w:val="00EF3D8A"/>
    <w:rsid w:val="00F01C57"/>
    <w:rsid w:val="00F0618A"/>
    <w:rsid w:val="00F23991"/>
    <w:rsid w:val="00F45C3D"/>
    <w:rsid w:val="01BD6E73"/>
    <w:rsid w:val="082458B7"/>
    <w:rsid w:val="0C05623C"/>
    <w:rsid w:val="0CDE60DF"/>
    <w:rsid w:val="0EA71189"/>
    <w:rsid w:val="108B74BC"/>
    <w:rsid w:val="10BB0329"/>
    <w:rsid w:val="127F7E39"/>
    <w:rsid w:val="15A26AC3"/>
    <w:rsid w:val="18F45FF4"/>
    <w:rsid w:val="1BD64CFA"/>
    <w:rsid w:val="1C906CFF"/>
    <w:rsid w:val="1DB32A69"/>
    <w:rsid w:val="201F17DE"/>
    <w:rsid w:val="21853C0A"/>
    <w:rsid w:val="21B57848"/>
    <w:rsid w:val="236610ED"/>
    <w:rsid w:val="23D80AEE"/>
    <w:rsid w:val="28CA59B9"/>
    <w:rsid w:val="36543595"/>
    <w:rsid w:val="36637E72"/>
    <w:rsid w:val="3DE90373"/>
    <w:rsid w:val="41F424DD"/>
    <w:rsid w:val="42B17563"/>
    <w:rsid w:val="493D741E"/>
    <w:rsid w:val="4C312F17"/>
    <w:rsid w:val="4CAA2DA3"/>
    <w:rsid w:val="4E7772F5"/>
    <w:rsid w:val="534222B2"/>
    <w:rsid w:val="56CD07F4"/>
    <w:rsid w:val="5ABB3044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autoRedefine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autoRedefine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autoRedefine/>
    <w:qFormat/>
    <w:uiPriority w:val="0"/>
    <w:rPr>
      <w:sz w:val="32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autoRedefine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autoRedefine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97</Words>
  <Characters>98</Characters>
  <Lines>1</Lines>
  <Paragraphs>1</Paragraphs>
  <TotalTime>16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潘</cp:lastModifiedBy>
  <cp:lastPrinted>2026-03-17T01:09:40Z</cp:lastPrinted>
  <dcterms:modified xsi:type="dcterms:W3CDTF">2026-03-17T02:01:26Z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E9328CBA70FF43BE871FCBC40885D6ED_13</vt:lpwstr>
  </property>
  <property fmtid="{D5CDD505-2E9C-101B-9397-08002B2CF9AE}" pid="4" name="KSOTemplateDocerSaveRecord">
    <vt:lpwstr>eyJoZGlkIjoiYzc1NjY1MTI0ODQ3YTY1Y2RjNTIxMzNiZGNmN2E1MmIiLCJ1c2VySWQiOiI1NzQ3NTc0NDAifQ==</vt:lpwstr>
  </property>
</Properties>
</file>